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39" w:rsidRPr="00CA560F" w:rsidRDefault="005E1A4B" w:rsidP="00CA56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Final Exam</w:t>
      </w:r>
      <w:r w:rsidR="00CA560F" w:rsidRPr="00CA560F">
        <w:rPr>
          <w:rFonts w:ascii="Comic Sans MS" w:hAnsi="Comic Sans MS"/>
          <w:sz w:val="32"/>
          <w:szCs w:val="32"/>
        </w:rPr>
        <w:t xml:space="preserve"> Topics</w:t>
      </w:r>
    </w:p>
    <w:p w:rsidR="00CA560F" w:rsidRPr="00CA560F" w:rsidRDefault="00E07FAD" w:rsidP="00CA560F">
      <w:pPr>
        <w:rPr>
          <w:rFonts w:ascii="Comic Sans MS" w:hAnsi="Comic Sans MS"/>
        </w:rPr>
      </w:pPr>
      <w:r>
        <w:rPr>
          <w:rFonts w:ascii="Comic Sans MS" w:hAnsi="Comic Sans MS"/>
        </w:rPr>
        <w:t>The final exam</w:t>
      </w:r>
      <w:r w:rsidR="00CA560F" w:rsidRPr="00CA560F">
        <w:rPr>
          <w:rFonts w:ascii="Comic Sans MS" w:hAnsi="Comic Sans MS"/>
        </w:rPr>
        <w:t xml:space="preserve"> will be on </w:t>
      </w:r>
      <w:r>
        <w:rPr>
          <w:rFonts w:ascii="Comic Sans MS" w:hAnsi="Comic Sans MS"/>
        </w:rPr>
        <w:t>Thursday</w:t>
      </w:r>
      <w:r w:rsidR="00CA560F" w:rsidRPr="00CA560F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June 9</w:t>
      </w:r>
      <w:r w:rsidRPr="00E07FA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</w:t>
      </w:r>
      <w:r w:rsidR="00CA560F" w:rsidRPr="00CA560F">
        <w:rPr>
          <w:rFonts w:ascii="Comic Sans MS" w:hAnsi="Comic Sans MS"/>
        </w:rPr>
        <w:t xml:space="preserve">  There will NOT be redo opportunities. You will need to bring your up-to-date JAM.  You can expect short answer questions. Use old activities, assignments, spirals, and ASSESSMENTS to help be prepared.</w:t>
      </w:r>
    </w:p>
    <w:p w:rsidR="00E07FAD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  <w:sectPr w:rsidR="00E07FAD" w:rsidSect="00CA56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7FAD" w:rsidRDefault="00CA560F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7FAD">
        <w:rPr>
          <w:rFonts w:ascii="Comic Sans MS" w:hAnsi="Comic Sans MS"/>
        </w:rPr>
        <w:lastRenderedPageBreak/>
        <w:t xml:space="preserve">Make sure your JAM is up-to-date from any absences you may have had this semester.  </w:t>
      </w:r>
    </w:p>
    <w:p w:rsidR="00CA560F" w:rsidRPr="00E07FAD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Constant of Proportionality on tables and graphs</w:t>
      </w:r>
    </w:p>
    <w:p w:rsidR="00CA560F" w:rsidRPr="00CA560F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Solving proportions with fractions</w:t>
      </w:r>
    </w:p>
    <w:p w:rsidR="00CA560F" w:rsidRPr="00CA560F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Using proportions to convert units</w:t>
      </w:r>
    </w:p>
    <w:p w:rsidR="00CA560F" w:rsidRPr="00CA560F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Identifying proportional relationships</w:t>
      </w:r>
    </w:p>
    <w:p w:rsidR="00CA560F" w:rsidRPr="00CA560F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Using proportional relationships to answer questions</w:t>
      </w:r>
    </w:p>
    <w:p w:rsidR="00CA560F" w:rsidRPr="00CA560F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Percent proportions to calculate missing information</w:t>
      </w:r>
    </w:p>
    <w:p w:rsidR="00CA560F" w:rsidRPr="00CA560F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Sales tax and discounts</w:t>
      </w:r>
    </w:p>
    <w:p w:rsidR="00CA560F" w:rsidRPr="00CA560F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Percent change</w:t>
      </w:r>
    </w:p>
    <w:p w:rsidR="00CA560F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Absolute Value</w:t>
      </w:r>
    </w:p>
    <w:p w:rsidR="00E07FAD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Integer addition, subtraction, multiplication, division, and combination expressions</w:t>
      </w:r>
    </w:p>
    <w:p w:rsidR="00E07FAD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Plotting coordinate pairs</w:t>
      </w:r>
    </w:p>
    <w:p w:rsidR="00E07FAD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Surface area of prisms</w:t>
      </w:r>
    </w:p>
    <w:p w:rsidR="00E07FAD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Volume of compound rectangular prisms</w:t>
      </w:r>
    </w:p>
    <w:p w:rsidR="00E07FAD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Mean, median, mode, range</w:t>
      </w:r>
    </w:p>
    <w:p w:rsidR="00E07FAD" w:rsidRDefault="00E07FAD" w:rsidP="00CA56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 number summary of data and inter-quartile range</w:t>
      </w:r>
    </w:p>
    <w:p w:rsidR="00E07FAD" w:rsidRDefault="00E07FAD" w:rsidP="00CA560F">
      <w:pPr>
        <w:rPr>
          <w:rFonts w:ascii="Comic Sans MS" w:hAnsi="Comic Sans MS"/>
        </w:rPr>
        <w:sectPr w:rsidR="00E07FAD" w:rsidSect="00E07F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560F" w:rsidRDefault="00CA560F" w:rsidP="00CA560F">
      <w:pPr>
        <w:rPr>
          <w:rFonts w:ascii="Comic Sans MS" w:hAnsi="Comic Sans MS"/>
        </w:rPr>
      </w:pPr>
    </w:p>
    <w:p w:rsidR="00E07FAD" w:rsidRDefault="00E07FAD" w:rsidP="00CA560F">
      <w:pPr>
        <w:rPr>
          <w:rFonts w:ascii="Comic Sans MS" w:hAnsi="Comic Sans MS"/>
        </w:rPr>
      </w:pPr>
      <w:bookmarkStart w:id="0" w:name="_GoBack"/>
      <w:bookmarkEnd w:id="0"/>
    </w:p>
    <w:p w:rsidR="00E07FAD" w:rsidRPr="00CA560F" w:rsidRDefault="00E07FAD" w:rsidP="00E07F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Final Exam</w:t>
      </w:r>
      <w:r w:rsidRPr="00CA560F">
        <w:rPr>
          <w:rFonts w:ascii="Comic Sans MS" w:hAnsi="Comic Sans MS"/>
          <w:sz w:val="32"/>
          <w:szCs w:val="32"/>
        </w:rPr>
        <w:t xml:space="preserve"> Topics</w:t>
      </w:r>
    </w:p>
    <w:p w:rsidR="00E07FAD" w:rsidRPr="00CA560F" w:rsidRDefault="00E07FAD" w:rsidP="00E07FAD">
      <w:pPr>
        <w:rPr>
          <w:rFonts w:ascii="Comic Sans MS" w:hAnsi="Comic Sans MS"/>
        </w:rPr>
      </w:pPr>
      <w:r>
        <w:rPr>
          <w:rFonts w:ascii="Comic Sans MS" w:hAnsi="Comic Sans MS"/>
        </w:rPr>
        <w:t>The final exam</w:t>
      </w:r>
      <w:r w:rsidRPr="00CA560F">
        <w:rPr>
          <w:rFonts w:ascii="Comic Sans MS" w:hAnsi="Comic Sans MS"/>
        </w:rPr>
        <w:t xml:space="preserve"> will be on </w:t>
      </w:r>
      <w:r>
        <w:rPr>
          <w:rFonts w:ascii="Comic Sans MS" w:hAnsi="Comic Sans MS"/>
        </w:rPr>
        <w:t>Thursday</w:t>
      </w:r>
      <w:r w:rsidRPr="00CA560F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June 9</w:t>
      </w:r>
      <w:r w:rsidRPr="00E07FA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</w:t>
      </w:r>
      <w:r w:rsidRPr="00CA560F">
        <w:rPr>
          <w:rFonts w:ascii="Comic Sans MS" w:hAnsi="Comic Sans MS"/>
        </w:rPr>
        <w:t xml:space="preserve">  There will NOT be redo opportunities. You will need to bring your up-to-date JAM.  You can expect short answer questions. Use old activities, assignments, spirals, and ASSESSMENTS to help be prepared.</w:t>
      </w:r>
    </w:p>
    <w:p w:rsidR="00E07FAD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  <w:sectPr w:rsidR="00E07FAD" w:rsidSect="00E07F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7FAD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7FAD">
        <w:rPr>
          <w:rFonts w:ascii="Comic Sans MS" w:hAnsi="Comic Sans MS"/>
        </w:rPr>
        <w:lastRenderedPageBreak/>
        <w:t xml:space="preserve">Make sure your JAM is up-to-date from any absences you may have had this semester.  </w:t>
      </w:r>
    </w:p>
    <w:p w:rsidR="00E07FAD" w:rsidRPr="00E07FAD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Constant of Proportionality on tables and graphs</w:t>
      </w:r>
    </w:p>
    <w:p w:rsidR="00E07FAD" w:rsidRPr="00CA560F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Solving proportions with fractions</w:t>
      </w:r>
    </w:p>
    <w:p w:rsidR="00E07FAD" w:rsidRPr="00CA560F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Using proportions to convert units</w:t>
      </w:r>
    </w:p>
    <w:p w:rsidR="00E07FAD" w:rsidRPr="00CA560F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Identifying proportional relationships</w:t>
      </w:r>
    </w:p>
    <w:p w:rsidR="00E07FAD" w:rsidRPr="00CA560F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Using proportional relationships to answer questions</w:t>
      </w:r>
    </w:p>
    <w:p w:rsidR="00E07FAD" w:rsidRPr="00CA560F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Percent proportions to calculate missing information</w:t>
      </w:r>
    </w:p>
    <w:p w:rsidR="00E07FAD" w:rsidRPr="00CA560F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Sales tax and discounts</w:t>
      </w:r>
    </w:p>
    <w:p w:rsidR="00E07FAD" w:rsidRPr="00CA560F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Percent change</w:t>
      </w:r>
    </w:p>
    <w:p w:rsidR="00E07FAD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Absolute Value</w:t>
      </w:r>
    </w:p>
    <w:p w:rsidR="00E07FAD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Integer addition, subtraction, multiplication, division, and combination expressions</w:t>
      </w:r>
    </w:p>
    <w:p w:rsidR="00E07FAD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Plotting coordinate pairs</w:t>
      </w:r>
    </w:p>
    <w:p w:rsidR="00E07FAD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Surface area of prisms</w:t>
      </w:r>
    </w:p>
    <w:p w:rsidR="00E07FAD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Volume of compound rectangular prisms</w:t>
      </w:r>
    </w:p>
    <w:p w:rsidR="00E07FAD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Mean, median, mode, range</w:t>
      </w:r>
    </w:p>
    <w:p w:rsidR="00E07FAD" w:rsidRDefault="00E07FAD" w:rsidP="00E07F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 number summary of data and inter-quartile range</w:t>
      </w:r>
    </w:p>
    <w:p w:rsidR="00E07FAD" w:rsidRDefault="00E07FAD" w:rsidP="00E07FAD">
      <w:pPr>
        <w:rPr>
          <w:rFonts w:ascii="Comic Sans MS" w:hAnsi="Comic Sans MS"/>
        </w:rPr>
        <w:sectPr w:rsidR="00E07FAD" w:rsidSect="00E07F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560F" w:rsidRPr="00CA560F" w:rsidRDefault="00CA560F" w:rsidP="00E07FAD">
      <w:pPr>
        <w:rPr>
          <w:rFonts w:ascii="Comic Sans MS" w:hAnsi="Comic Sans MS"/>
        </w:rPr>
      </w:pPr>
    </w:p>
    <w:sectPr w:rsidR="00CA560F" w:rsidRPr="00CA560F" w:rsidSect="00E07F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19E6"/>
    <w:multiLevelType w:val="hybridMultilevel"/>
    <w:tmpl w:val="869E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0F"/>
    <w:rsid w:val="005E1A4B"/>
    <w:rsid w:val="00CA560F"/>
    <w:rsid w:val="00CB0039"/>
    <w:rsid w:val="00E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2016-05-26T12:25:00Z</dcterms:created>
  <dcterms:modified xsi:type="dcterms:W3CDTF">2016-05-26T12:32:00Z</dcterms:modified>
</cp:coreProperties>
</file>